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49DA6A59" w:rsidR="003A390C" w:rsidRPr="003A390C" w:rsidRDefault="007A32F5" w:rsidP="00383375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B7B5CC3">
                <wp:simplePos x="0" y="0"/>
                <wp:positionH relativeFrom="page">
                  <wp:align>center</wp:align>
                </wp:positionH>
                <wp:positionV relativeFrom="paragraph">
                  <wp:posOffset>635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.05pt;width:378.9pt;height:22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9EBA0AB" w:rsidR="00A01315" w:rsidRPr="00466DAE" w:rsidRDefault="006E53D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7F0F8C7D" w:rsidR="00A01315" w:rsidRPr="00466DAE" w:rsidRDefault="006E53D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6C1B1E0D" w:rsidR="00A01315" w:rsidRPr="00466DAE" w:rsidRDefault="006E53D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52D811EC" w:rsidR="00A01315" w:rsidRPr="00466DAE" w:rsidRDefault="006E53D7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3A4C5A3" w14:textId="77777777" w:rsidR="00D4250D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الخامسة (المادة)الفصل التاسع (نظرة إلى المادة)</w:t>
            </w:r>
          </w:p>
          <w:p w14:paraId="2D13BF34" w14:textId="32F1AA95" w:rsidR="006E53D7" w:rsidRPr="00466DAE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المواد الصلبة </w:t>
            </w:r>
          </w:p>
        </w:tc>
      </w:tr>
      <w:tr w:rsidR="00D4250D" w:rsidRPr="00466DAE" w14:paraId="1C80C548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6105B05" w14:textId="6D1CE74F" w:rsidR="00D4250D" w:rsidRPr="00466DAE" w:rsidRDefault="006E53D7" w:rsidP="006E53D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المادة الصلبة؟</w:t>
            </w:r>
          </w:p>
        </w:tc>
      </w:tr>
      <w:tr w:rsidR="00D4250D" w:rsidRPr="00466DAE" w14:paraId="36CB7457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DC70303" w14:textId="0E81E776" w:rsidR="00D4250D" w:rsidRPr="00466DAE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بعض خواص المادة الصلبة؟</w:t>
            </w:r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08456B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6E53D7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5EF36E" w14:textId="1C6C0447" w:rsidR="00102318" w:rsidRPr="00466DAE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كيف نقيس المواد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الصلبة ؟</w:t>
            </w:r>
            <w:proofErr w:type="gramEnd"/>
          </w:p>
        </w:tc>
      </w:tr>
      <w:tr w:rsidR="00102318" w:rsidRPr="00466DAE" w14:paraId="13392C1F" w14:textId="77777777" w:rsidTr="006E53D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5B105D3" w14:textId="32F3C2C0" w:rsidR="00102318" w:rsidRPr="00466DAE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الأول </w:t>
            </w:r>
          </w:p>
        </w:tc>
      </w:tr>
      <w:tr w:rsidR="00102318" w:rsidRPr="00466DAE" w14:paraId="65B54B93" w14:textId="77777777" w:rsidTr="006E53D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84121AA" w14:textId="73F077B6" w:rsidR="00102318" w:rsidRPr="00466DAE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السوائل والغازات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ما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السائل ؟)</w:t>
            </w:r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3014881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6E53D7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81E050A" w14:textId="40080DB8" w:rsidR="00102318" w:rsidRPr="006E53D7" w:rsidRDefault="006E53D7" w:rsidP="006E53D7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E53D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الغاز؟</w:t>
            </w:r>
          </w:p>
        </w:tc>
      </w:tr>
      <w:tr w:rsidR="00102318" w:rsidRPr="00466DAE" w14:paraId="664C6F6F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CE241F" w14:textId="15B6A298" w:rsidR="00102318" w:rsidRPr="00466DAE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الثاني </w:t>
            </w:r>
          </w:p>
        </w:tc>
      </w:tr>
      <w:tr w:rsidR="00102318" w:rsidRPr="00466DAE" w14:paraId="7D214A96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8075A55" w14:textId="40973050" w:rsidR="00102318" w:rsidRPr="00466DAE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التاسع </w:t>
            </w:r>
          </w:p>
        </w:tc>
      </w:tr>
      <w:tr w:rsidR="00102318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7453C199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5E81D52" w14:textId="77777777" w:rsidR="00102318" w:rsidRDefault="006E53D7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العاشر(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تغيرات المادة) </w:t>
            </w:r>
          </w:p>
          <w:p w14:paraId="0A28BA69" w14:textId="26B30101" w:rsidR="007D6EFA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المادة تتغير </w:t>
            </w:r>
          </w:p>
        </w:tc>
      </w:tr>
      <w:tr w:rsidR="00102318" w:rsidRPr="00466DAE" w14:paraId="6ACA64E3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8164E65" w14:textId="5687AA2F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التغييرات الفيزيائية؟</w:t>
            </w:r>
          </w:p>
        </w:tc>
      </w:tr>
      <w:tr w:rsidR="00102318" w:rsidRPr="00466DAE" w14:paraId="0ABEB9E2" w14:textId="77777777" w:rsidTr="006E53D7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27918F1" w14:textId="73AC33F8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التغييرات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الكيمائية ؟</w:t>
            </w:r>
            <w:proofErr w:type="gramEnd"/>
          </w:p>
        </w:tc>
      </w:tr>
      <w:tr w:rsidR="00102318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E7DDA1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067FE11" w14:textId="563C6A2A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>تقويم الدرس الأول</w:t>
            </w:r>
          </w:p>
        </w:tc>
      </w:tr>
      <w:tr w:rsidR="00102318" w:rsidRPr="00466DAE" w14:paraId="1EBE1716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79F20E7" w14:textId="4B420C17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تغير حالة المادة </w:t>
            </w:r>
          </w:p>
        </w:tc>
      </w:tr>
      <w:tr w:rsidR="00102318" w:rsidRPr="00466DAE" w14:paraId="01AA7092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3E3B52D" w14:textId="61F9E285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يغير التسخين المادة؟</w:t>
            </w:r>
          </w:p>
        </w:tc>
      </w:tr>
      <w:tr w:rsidR="00102318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4CF2056" w14:textId="72351793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يغير التبريد المادة؟</w:t>
            </w:r>
          </w:p>
        </w:tc>
      </w:tr>
      <w:tr w:rsidR="00102318" w:rsidRPr="00466DAE" w14:paraId="48CCD305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330E5B2E" w14:textId="0FFD5CC1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الثاني </w:t>
            </w:r>
          </w:p>
        </w:tc>
      </w:tr>
      <w:tr w:rsidR="00102318" w:rsidRPr="00466DAE" w14:paraId="6646B100" w14:textId="77777777" w:rsidTr="006E53D7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6B7A7B" w14:textId="1E3C990B" w:rsidR="00102318" w:rsidRPr="00466DAE" w:rsidRDefault="007D6EFA" w:rsidP="007D6EF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العاشر</w:t>
            </w:r>
          </w:p>
        </w:tc>
      </w:tr>
      <w:tr w:rsidR="00102318" w:rsidRPr="00466DAE" w14:paraId="67D31968" w14:textId="77777777" w:rsidTr="006E53D7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1891CE1" w14:textId="77777777" w:rsidR="007D6EFA" w:rsidRDefault="007D6EFA" w:rsidP="00F56C7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       الفصل الحادي عشر(القوى)</w:t>
            </w:r>
          </w:p>
          <w:p w14:paraId="10960F3C" w14:textId="2E4C4C6B" w:rsidR="00620461" w:rsidRPr="00466DAE" w:rsidRDefault="007D6EFA" w:rsidP="007D6EF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القوى تحرك الأشياء</w:t>
            </w:r>
          </w:p>
        </w:tc>
      </w:tr>
      <w:tr w:rsidR="00102318" w:rsidRPr="00466DAE" w14:paraId="211C3392" w14:textId="77777777" w:rsidTr="006E53D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4BBBBB1" w14:textId="11D44B27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الذي يحرك الأشياء؟</w:t>
            </w:r>
          </w:p>
        </w:tc>
      </w:tr>
      <w:tr w:rsidR="00102318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A9A70A7" w14:textId="2A9192F8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تغير الحركة </w:t>
            </w:r>
          </w:p>
        </w:tc>
      </w:tr>
      <w:tr w:rsidR="00102318" w:rsidRPr="00466DAE" w14:paraId="2E3202A3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83FAF3A" w14:textId="25E14D5C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أنواع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القوى؟(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المغناطيسية)</w:t>
            </w:r>
          </w:p>
        </w:tc>
      </w:tr>
      <w:tr w:rsidR="00102318" w:rsidRPr="00466DAE" w14:paraId="470ECF58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CFB7D9E" w14:textId="4B5183E6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الجاذبية</w:t>
            </w:r>
          </w:p>
        </w:tc>
      </w:tr>
      <w:tr w:rsidR="00102318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6DBA3425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4E736A" w14:textId="2FA2C1EA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الاحتكاك </w:t>
            </w:r>
          </w:p>
        </w:tc>
      </w:tr>
      <w:tr w:rsidR="00102318" w:rsidRPr="00466DAE" w14:paraId="37F168A2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D64327A" w14:textId="1C3B73A5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ماذا تفعل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المغناطيسيات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؟</w:t>
            </w:r>
          </w:p>
        </w:tc>
      </w:tr>
      <w:tr w:rsidR="00102318" w:rsidRPr="00466DAE" w14:paraId="76BC3757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A2AC64" w14:textId="39D4375E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القطبان؟</w:t>
            </w:r>
          </w:p>
        </w:tc>
      </w:tr>
      <w:tr w:rsidR="00102318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07B93388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BE5569" w14:textId="078C4EDA" w:rsidR="00102318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الفصل الحادي عشر</w:t>
            </w:r>
          </w:p>
        </w:tc>
      </w:tr>
      <w:tr w:rsidR="00102318" w:rsidRPr="00466DAE" w14:paraId="335129CC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CE98695" w14:textId="77777777" w:rsidR="00102318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 الثاني عشر (الحرارة)</w:t>
            </w:r>
          </w:p>
          <w:p w14:paraId="1080ABF2" w14:textId="584386F0" w:rsidR="007D6EFA" w:rsidRPr="00466DAE" w:rsidRDefault="007D6EF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الحرارة؟</w:t>
            </w:r>
          </w:p>
        </w:tc>
      </w:tr>
      <w:tr w:rsidR="00102318" w:rsidRPr="00466DAE" w14:paraId="2AE1F012" w14:textId="77777777" w:rsidTr="006E53D7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E01712" w14:textId="47316A91" w:rsidR="00102318" w:rsidRPr="00466DAE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درج</w:t>
            </w:r>
            <w:r>
              <w:rPr>
                <w:rFonts w:ascii="Andalus" w:eastAsia="Times New Roman" w:hAnsi="Andalus" w:cs="AL-Mohanad" w:hint="eastAsia"/>
                <w:sz w:val="28"/>
                <w:szCs w:val="28"/>
                <w:rtl/>
              </w:rPr>
              <w:t>ة</w:t>
            </w:r>
            <w:r w:rsidR="007D6EF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الحرارة؟</w:t>
            </w:r>
          </w:p>
        </w:tc>
      </w:tr>
      <w:tr w:rsidR="00102318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6E53D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9CD8EBF" w14:textId="3D0F47F7" w:rsidR="00102318" w:rsidRPr="00466DAE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الأول </w:t>
            </w:r>
          </w:p>
        </w:tc>
      </w:tr>
      <w:tr w:rsidR="00102318" w:rsidRPr="00466DAE" w14:paraId="795AB1C7" w14:textId="77777777" w:rsidTr="006E53D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F8A83B" w14:textId="799E99F4" w:rsidR="00102318" w:rsidRPr="00466DAE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استكشاف الكهرباء</w:t>
            </w:r>
          </w:p>
        </w:tc>
      </w:tr>
      <w:tr w:rsidR="00102318" w:rsidRPr="00466DAE" w14:paraId="4899F56F" w14:textId="77777777" w:rsidTr="006E53D7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E9155EC" w14:textId="1571582F" w:rsidR="00102318" w:rsidRPr="00466DAE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الكهرباء المتحركة؟</w:t>
            </w:r>
          </w:p>
        </w:tc>
      </w:tr>
      <w:tr w:rsidR="00881904" w:rsidRPr="00466DAE" w14:paraId="4FCECB3F" w14:textId="77777777" w:rsidTr="006E53D7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9E636BD" w14:textId="14DCA203" w:rsidR="00881904" w:rsidRPr="00466DAE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الكهرباء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الساكنة ؟</w:t>
            </w:r>
            <w:proofErr w:type="gramEnd"/>
          </w:p>
        </w:tc>
      </w:tr>
      <w:tr w:rsidR="00881904" w:rsidRPr="00466DAE" w14:paraId="44427EAE" w14:textId="77777777" w:rsidTr="006E53D7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B6A771" w14:textId="6C7C70D8" w:rsidR="00881904" w:rsidRPr="00466DAE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الثاني </w:t>
            </w:r>
          </w:p>
        </w:tc>
      </w:tr>
      <w:tr w:rsidR="00881904" w:rsidRPr="00466DAE" w14:paraId="25DCBC41" w14:textId="77777777" w:rsidTr="006E53D7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486F24" w14:textId="4242632A" w:rsidR="00881904" w:rsidRPr="00466DAE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مراجعة الفصل الثاني عشر </w:t>
            </w:r>
          </w:p>
        </w:tc>
      </w:tr>
      <w:tr w:rsidR="00881904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957BC3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DF3028" w14:textId="62A4BAFE" w:rsidR="003A390C" w:rsidRPr="00466DAE" w:rsidRDefault="006E53D7" w:rsidP="00957BC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مهارات</w:t>
            </w:r>
            <w:r w:rsidR="00957BC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التاسع</w:t>
            </w:r>
          </w:p>
        </w:tc>
      </w:tr>
      <w:tr w:rsidR="003A390C" w:rsidRPr="00466DAE" w14:paraId="73D90894" w14:textId="77777777" w:rsidTr="00957BC3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A0B1FE" w14:textId="4A84B01F" w:rsidR="003A390C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مهارات الفصل العاشر </w:t>
            </w:r>
          </w:p>
        </w:tc>
      </w:tr>
      <w:tr w:rsidR="003A390C" w:rsidRPr="00466DAE" w14:paraId="1545491F" w14:textId="77777777" w:rsidTr="00957BC3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6E68D7E5" w:rsidR="003A390C" w:rsidRDefault="00957BC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 مهارات الفصل الحادي عشر والثاني عشر </w:t>
            </w:r>
          </w:p>
        </w:tc>
      </w:tr>
      <w:tr w:rsidR="003A390C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656C" w14:textId="77777777" w:rsidR="00767D47" w:rsidRDefault="00767D47" w:rsidP="00696F19">
      <w:pPr>
        <w:spacing w:after="0" w:line="240" w:lineRule="auto"/>
      </w:pPr>
      <w:r>
        <w:separator/>
      </w:r>
    </w:p>
  </w:endnote>
  <w:endnote w:type="continuationSeparator" w:id="0">
    <w:p w14:paraId="78A077E6" w14:textId="77777777" w:rsidR="00767D47" w:rsidRDefault="00767D4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9307" w14:textId="77777777" w:rsidR="007651B2" w:rsidRDefault="0076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2CD1C238">
              <wp:simplePos x="0" y="0"/>
              <wp:positionH relativeFrom="margin">
                <wp:align>left</wp:align>
              </wp:positionH>
              <wp:positionV relativeFrom="paragraph">
                <wp:posOffset>-119792</wp:posOffset>
              </wp:positionV>
              <wp:extent cx="6768284" cy="406160"/>
              <wp:effectExtent l="0" t="0" r="13970" b="1333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406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E893A63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5D4181">
                            <w:rPr>
                              <w:rFonts w:hint="cs"/>
                              <w:rtl/>
                            </w:rPr>
                            <w:t xml:space="preserve">                         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>التاريخ:</w:t>
                          </w:r>
                          <w:r w:rsidR="007651B2">
                            <w:rPr>
                              <w:rFonts w:hint="cs"/>
                              <w:rtl/>
                            </w:rPr>
                            <w:t xml:space="preserve"> 1/6/1444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-9.45pt;width:532.95pt;height:3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" fillcolor="white [3201]" strokeweight=".5pt">
              <v:textbox>
                <w:txbxContent>
                  <w:p w14:paraId="276506BB" w14:textId="7E893A63" w:rsidR="00696F19" w:rsidRDefault="000144A1">
                    <w:r>
                      <w:rPr>
                        <w:rFonts w:hint="cs"/>
                        <w:rtl/>
                      </w:rPr>
                      <w:t xml:space="preserve">الاسم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5D4181">
                      <w:rPr>
                        <w:rFonts w:hint="cs"/>
                        <w:rtl/>
                      </w:rPr>
                      <w:t xml:space="preserve">                                                </w:t>
                    </w:r>
                    <w:r>
                      <w:rPr>
                        <w:rFonts w:hint="cs"/>
                        <w:rtl/>
                      </w:rPr>
                      <w:t>التاريخ:</w:t>
                    </w:r>
                    <w:r w:rsidR="007651B2">
                      <w:rPr>
                        <w:rFonts w:hint="cs"/>
                        <w:rtl/>
                      </w:rPr>
                      <w:t xml:space="preserve"> 1/6/1444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7602" w14:textId="77777777" w:rsidR="007651B2" w:rsidRDefault="0076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79C9" w14:textId="77777777" w:rsidR="00767D47" w:rsidRDefault="00767D47" w:rsidP="00696F19">
      <w:pPr>
        <w:spacing w:after="0" w:line="240" w:lineRule="auto"/>
      </w:pPr>
      <w:r>
        <w:separator/>
      </w:r>
    </w:p>
  </w:footnote>
  <w:footnote w:type="continuationSeparator" w:id="0">
    <w:p w14:paraId="4AC85199" w14:textId="77777777" w:rsidR="00767D47" w:rsidRDefault="00767D47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9986" w14:textId="77777777" w:rsidR="007651B2" w:rsidRDefault="0076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EA04" w14:textId="77777777" w:rsidR="007651B2" w:rsidRDefault="007651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9934" w14:textId="77777777" w:rsidR="007651B2" w:rsidRDefault="00765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33149"/>
    <w:rsid w:val="00182A43"/>
    <w:rsid w:val="00244C8B"/>
    <w:rsid w:val="002F4446"/>
    <w:rsid w:val="00313051"/>
    <w:rsid w:val="00330AEE"/>
    <w:rsid w:val="00383375"/>
    <w:rsid w:val="003A390C"/>
    <w:rsid w:val="003C7CBB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30273"/>
    <w:rsid w:val="00533985"/>
    <w:rsid w:val="00555ECA"/>
    <w:rsid w:val="00567BA1"/>
    <w:rsid w:val="005D4181"/>
    <w:rsid w:val="00620461"/>
    <w:rsid w:val="00626234"/>
    <w:rsid w:val="00666ADE"/>
    <w:rsid w:val="00696F19"/>
    <w:rsid w:val="006A0054"/>
    <w:rsid w:val="006E53D7"/>
    <w:rsid w:val="007651B2"/>
    <w:rsid w:val="007665ED"/>
    <w:rsid w:val="00767D47"/>
    <w:rsid w:val="007919A6"/>
    <w:rsid w:val="007A0568"/>
    <w:rsid w:val="007A32F5"/>
    <w:rsid w:val="007C74E9"/>
    <w:rsid w:val="007D6EFA"/>
    <w:rsid w:val="00833130"/>
    <w:rsid w:val="00837887"/>
    <w:rsid w:val="00881904"/>
    <w:rsid w:val="008841DA"/>
    <w:rsid w:val="008C18C4"/>
    <w:rsid w:val="00933758"/>
    <w:rsid w:val="00946587"/>
    <w:rsid w:val="00952306"/>
    <w:rsid w:val="00957BC3"/>
    <w:rsid w:val="009A7537"/>
    <w:rsid w:val="009F3DAB"/>
    <w:rsid w:val="00A00247"/>
    <w:rsid w:val="00A01315"/>
    <w:rsid w:val="00A81A6D"/>
    <w:rsid w:val="00AE78E5"/>
    <w:rsid w:val="00BA06A5"/>
    <w:rsid w:val="00C23EEE"/>
    <w:rsid w:val="00CF1164"/>
    <w:rsid w:val="00D22E8A"/>
    <w:rsid w:val="00D23FC9"/>
    <w:rsid w:val="00D27D5A"/>
    <w:rsid w:val="00D4250D"/>
    <w:rsid w:val="00DD4700"/>
    <w:rsid w:val="00DD6987"/>
    <w:rsid w:val="00E27615"/>
    <w:rsid w:val="00E45F59"/>
    <w:rsid w:val="00E60F7D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2023-01-14T18:55:00Z</cp:lastPrinted>
  <dcterms:created xsi:type="dcterms:W3CDTF">2023-02-28T20:38:00Z</dcterms:created>
  <dcterms:modified xsi:type="dcterms:W3CDTF">2023-02-28T20:38:00Z</dcterms:modified>
</cp:coreProperties>
</file>